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28FA" w:rsidRPr="000828FA">
        <w:rPr>
          <w:rFonts w:ascii="Times New Roman" w:hAnsi="Times New Roman" w:cs="Times New Roman"/>
          <w:sz w:val="28"/>
          <w:szCs w:val="28"/>
        </w:rPr>
        <w:t>Культурология и искусствоведение</w:t>
      </w:r>
      <w:r w:rsidR="00BE599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BE599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BE5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FC6332" w:rsidTr="00B60919">
        <w:tc>
          <w:tcPr>
            <w:tcW w:w="1101" w:type="dxa"/>
          </w:tcPr>
          <w:p w:rsidR="00B60919" w:rsidRPr="00FC63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FC63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FC63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FC63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FC6332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0E7951" w:rsidRPr="00FC6332" w:rsidTr="007C66A9">
        <w:tc>
          <w:tcPr>
            <w:tcW w:w="1101" w:type="dxa"/>
          </w:tcPr>
          <w:p w:rsidR="000E7951" w:rsidRPr="002D0752" w:rsidRDefault="000E7951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Заянова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Юлия Рустамовна</w:t>
            </w:r>
          </w:p>
        </w:tc>
        <w:tc>
          <w:tcPr>
            <w:tcW w:w="4069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Тематические парки мира</w:t>
            </w:r>
          </w:p>
        </w:tc>
        <w:tc>
          <w:tcPr>
            <w:tcW w:w="1134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"А"</w:t>
            </w:r>
          </w:p>
        </w:tc>
        <w:tc>
          <w:tcPr>
            <w:tcW w:w="4166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Авдеева Марина Владимировна</w:t>
            </w:r>
          </w:p>
        </w:tc>
      </w:tr>
      <w:tr w:rsidR="00BB4D32" w:rsidRPr="00FC6332" w:rsidTr="00065926">
        <w:tc>
          <w:tcPr>
            <w:tcW w:w="1101" w:type="dxa"/>
          </w:tcPr>
          <w:p w:rsidR="00BB4D32" w:rsidRPr="002D0752" w:rsidRDefault="00BB4D32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Серебренников Виталий Владимирович</w:t>
            </w:r>
          </w:p>
        </w:tc>
        <w:tc>
          <w:tcPr>
            <w:tcW w:w="4069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Ирбитская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картинная галерея-культурная жемчужина Среднего Урала</w:t>
            </w:r>
          </w:p>
        </w:tc>
        <w:tc>
          <w:tcPr>
            <w:tcW w:w="1134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4166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Григорьева Ирина Геннадьевна</w:t>
            </w:r>
          </w:p>
        </w:tc>
      </w:tr>
      <w:tr w:rsidR="00BB4D32" w:rsidRPr="00FC6332" w:rsidTr="00065926">
        <w:tc>
          <w:tcPr>
            <w:tcW w:w="1101" w:type="dxa"/>
          </w:tcPr>
          <w:p w:rsidR="00BB4D32" w:rsidRPr="002D0752" w:rsidRDefault="00BB4D32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Булдыгина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Анна Михайловна, Мамина Екатерина Андреевна</w:t>
            </w:r>
          </w:p>
        </w:tc>
        <w:tc>
          <w:tcPr>
            <w:tcW w:w="4069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Почему Казань стала туристической "Меккой" России?</w:t>
            </w:r>
          </w:p>
        </w:tc>
        <w:tc>
          <w:tcPr>
            <w:tcW w:w="1134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4166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Григорьева Ирина Геннадьевна</w:t>
            </w:r>
          </w:p>
        </w:tc>
      </w:tr>
      <w:tr w:rsidR="00BB4D32" w:rsidRPr="00FC6332" w:rsidTr="00157069">
        <w:tc>
          <w:tcPr>
            <w:tcW w:w="1101" w:type="dxa"/>
          </w:tcPr>
          <w:p w:rsidR="00BB4D32" w:rsidRPr="002D0752" w:rsidRDefault="00BB4D32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Морданова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Виктория Олеговна</w:t>
            </w:r>
          </w:p>
        </w:tc>
        <w:tc>
          <w:tcPr>
            <w:tcW w:w="4069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украшения. Брошь</w:t>
            </w:r>
          </w:p>
        </w:tc>
        <w:tc>
          <w:tcPr>
            <w:tcW w:w="1134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BB4D32" w:rsidRPr="00FC6332" w:rsidTr="00157069">
        <w:tc>
          <w:tcPr>
            <w:tcW w:w="1101" w:type="dxa"/>
          </w:tcPr>
          <w:p w:rsidR="00BB4D32" w:rsidRPr="002D0752" w:rsidRDefault="00BB4D32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Глушкова Диана Андреевна</w:t>
            </w:r>
          </w:p>
        </w:tc>
        <w:tc>
          <w:tcPr>
            <w:tcW w:w="4069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 я люблю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укулеле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B2B99"/>
    <w:multiLevelType w:val="hybridMultilevel"/>
    <w:tmpl w:val="A89CF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278BF"/>
    <w:multiLevelType w:val="hybridMultilevel"/>
    <w:tmpl w:val="096E0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828FA"/>
    <w:rsid w:val="000E7951"/>
    <w:rsid w:val="0012002D"/>
    <w:rsid w:val="001F68EC"/>
    <w:rsid w:val="002D0752"/>
    <w:rsid w:val="00391E62"/>
    <w:rsid w:val="00766ECA"/>
    <w:rsid w:val="00B60919"/>
    <w:rsid w:val="00BB4D32"/>
    <w:rsid w:val="00BE5995"/>
    <w:rsid w:val="00C0165D"/>
    <w:rsid w:val="00E644C6"/>
    <w:rsid w:val="00EB204F"/>
    <w:rsid w:val="00FC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C30A"/>
  <w15:docId w15:val="{DC302A11-FC38-4584-81A7-1ECD1D24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07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5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5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10</cp:revision>
  <cp:lastPrinted>2022-02-18T03:16:00Z</cp:lastPrinted>
  <dcterms:created xsi:type="dcterms:W3CDTF">2021-03-08T15:51:00Z</dcterms:created>
  <dcterms:modified xsi:type="dcterms:W3CDTF">2022-02-18T03:16:00Z</dcterms:modified>
</cp:coreProperties>
</file>